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7F681" w14:textId="56C58A62" w:rsidR="00F02C25" w:rsidRPr="00FC685E" w:rsidRDefault="00F02C25" w:rsidP="00F02C25">
      <w:pPr>
        <w:pStyle w:val="Testonormale1"/>
        <w:rPr>
          <w:rFonts w:ascii="Arial" w:hAnsi="Arial" w:cs="Arial"/>
          <w:sz w:val="18"/>
          <w:szCs w:val="18"/>
        </w:rPr>
      </w:pPr>
      <w:r w:rsidRPr="00FC685E">
        <w:rPr>
          <w:rFonts w:ascii="Arial" w:hAnsi="Arial" w:cs="Arial"/>
          <w:b/>
          <w:sz w:val="18"/>
          <w:szCs w:val="18"/>
        </w:rPr>
        <w:t>Modello 3</w:t>
      </w:r>
      <w:r w:rsidR="00123CE9">
        <w:rPr>
          <w:rFonts w:ascii="Arial" w:hAnsi="Arial" w:cs="Arial"/>
          <w:b/>
          <w:sz w:val="18"/>
          <w:szCs w:val="18"/>
        </w:rPr>
        <w:t xml:space="preserve"> Allegato “E”</w:t>
      </w:r>
      <w:r w:rsidRPr="00FC685E">
        <w:rPr>
          <w:rFonts w:ascii="Arial" w:hAnsi="Arial" w:cs="Arial"/>
          <w:b/>
          <w:sz w:val="18"/>
          <w:szCs w:val="18"/>
        </w:rPr>
        <w:br/>
        <w:t>Dichiarazione sostitutiva familiari conviventi</w:t>
      </w:r>
    </w:p>
    <w:p w14:paraId="0008910D" w14:textId="77777777" w:rsidR="00F02C25" w:rsidRPr="001720C8" w:rsidRDefault="00F02C25" w:rsidP="00F02C25">
      <w:pPr>
        <w:pStyle w:val="Titolo"/>
        <w:rPr>
          <w:rFonts w:ascii="Arial" w:hAnsi="Arial" w:cs="Arial"/>
          <w:sz w:val="20"/>
        </w:rPr>
      </w:pPr>
    </w:p>
    <w:p w14:paraId="63B15F8F" w14:textId="77777777" w:rsidR="00F02C25" w:rsidRPr="001720C8" w:rsidRDefault="00F02C25" w:rsidP="00F02C25">
      <w:pPr>
        <w:pStyle w:val="Titolo"/>
        <w:rPr>
          <w:rFonts w:ascii="Arial" w:hAnsi="Arial" w:cs="Arial"/>
          <w:szCs w:val="24"/>
        </w:rPr>
      </w:pPr>
      <w:r w:rsidRPr="001720C8">
        <w:rPr>
          <w:rFonts w:ascii="Arial" w:hAnsi="Arial" w:cs="Arial"/>
          <w:szCs w:val="24"/>
        </w:rPr>
        <w:t>DICHIARAZIONE SOSTITUTIVA DI CERTIFICAZIONE DEI FAMILIARI CONVIVENTI</w:t>
      </w:r>
    </w:p>
    <w:p w14:paraId="26ABE7DD" w14:textId="77777777" w:rsidR="00F02C25" w:rsidRPr="001720C8" w:rsidRDefault="00F02C25" w:rsidP="00F02C25">
      <w:pPr>
        <w:pStyle w:val="Titolo"/>
        <w:rPr>
          <w:rFonts w:ascii="Arial" w:hAnsi="Arial" w:cs="Arial"/>
          <w:sz w:val="20"/>
        </w:rPr>
      </w:pPr>
      <w:r w:rsidRPr="001720C8">
        <w:rPr>
          <w:rFonts w:ascii="Arial" w:hAnsi="Arial" w:cs="Arial"/>
          <w:sz w:val="20"/>
        </w:rPr>
        <w:t>(resa ai sensi del D.P.R. 28 dicembre 2000 n. 445)</w:t>
      </w:r>
    </w:p>
    <w:p w14:paraId="2BEAD484" w14:textId="77777777" w:rsidR="00F02C25" w:rsidRPr="001720C8" w:rsidRDefault="00F02C25" w:rsidP="00F02C25">
      <w:pPr>
        <w:spacing w:line="240" w:lineRule="auto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ab/>
      </w:r>
      <w:r w:rsidRPr="001720C8">
        <w:rPr>
          <w:rFonts w:ascii="Arial" w:hAnsi="Arial" w:cs="Arial"/>
          <w:sz w:val="20"/>
          <w:szCs w:val="20"/>
        </w:rPr>
        <w:tab/>
      </w:r>
    </w:p>
    <w:p w14:paraId="6AE78D83" w14:textId="77777777" w:rsidR="00F02C25" w:rsidRDefault="00F02C25" w:rsidP="00F02C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 xml:space="preserve">Il/La   sottoscritto/a </w:t>
      </w:r>
      <w:r>
        <w:rPr>
          <w:rFonts w:ascii="Arial" w:hAnsi="Arial" w:cs="Arial"/>
          <w:sz w:val="20"/>
          <w:szCs w:val="20"/>
        </w:rPr>
        <w:t xml:space="preserve">(cognome, </w:t>
      </w:r>
      <w:proofErr w:type="gramStart"/>
      <w:r>
        <w:rPr>
          <w:rFonts w:ascii="Arial" w:hAnsi="Arial" w:cs="Arial"/>
          <w:sz w:val="20"/>
          <w:szCs w:val="20"/>
        </w:rPr>
        <w:t>nome</w:t>
      </w:r>
      <w:r w:rsidRPr="001720C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1720C8">
        <w:rPr>
          <w:rFonts w:ascii="Arial" w:hAnsi="Arial" w:cs="Arial"/>
          <w:sz w:val="20"/>
          <w:szCs w:val="20"/>
        </w:rPr>
        <w:t>_</w:t>
      </w:r>
      <w:proofErr w:type="gramEnd"/>
      <w:r w:rsidRPr="001720C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1720C8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502CD852" w14:textId="77777777" w:rsidR="00F02C25" w:rsidRPr="001720C8" w:rsidRDefault="00F02C25" w:rsidP="00F02C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 xml:space="preserve">Codice </w:t>
      </w:r>
      <w:proofErr w:type="gramStart"/>
      <w:r w:rsidRPr="001720C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iscale  _</w:t>
      </w:r>
      <w:proofErr w:type="gramEnd"/>
      <w:r>
        <w:rPr>
          <w:rFonts w:ascii="Arial" w:hAnsi="Arial" w:cs="Arial"/>
          <w:sz w:val="20"/>
          <w:szCs w:val="20"/>
        </w:rPr>
        <w:t>____</w:t>
      </w:r>
      <w:r w:rsidRPr="001720C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637393D5" w14:textId="77777777" w:rsidR="00F02C25" w:rsidRPr="001720C8" w:rsidRDefault="00F02C25" w:rsidP="00F02C2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1720C8">
        <w:rPr>
          <w:rFonts w:ascii="Arial" w:hAnsi="Arial" w:cs="Arial"/>
          <w:sz w:val="20"/>
          <w:szCs w:val="20"/>
        </w:rPr>
        <w:t>_</w:t>
      </w:r>
      <w:proofErr w:type="gramEnd"/>
      <w:r w:rsidRPr="001720C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1720C8">
        <w:rPr>
          <w:rFonts w:ascii="Arial" w:hAnsi="Arial" w:cs="Arial"/>
          <w:sz w:val="20"/>
          <w:szCs w:val="20"/>
        </w:rPr>
        <w:t xml:space="preserve"> provincia ________   il _____________</w:t>
      </w:r>
      <w:r>
        <w:rPr>
          <w:rFonts w:ascii="Arial" w:hAnsi="Arial" w:cs="Arial"/>
          <w:sz w:val="20"/>
          <w:szCs w:val="20"/>
        </w:rPr>
        <w:t>_</w:t>
      </w:r>
      <w:r w:rsidRPr="001720C8">
        <w:rPr>
          <w:rFonts w:ascii="Arial" w:hAnsi="Arial" w:cs="Arial"/>
          <w:sz w:val="20"/>
          <w:szCs w:val="20"/>
        </w:rPr>
        <w:t>_____</w:t>
      </w:r>
    </w:p>
    <w:p w14:paraId="63FB4E9C" w14:textId="77777777" w:rsidR="00F02C25" w:rsidRPr="001720C8" w:rsidRDefault="00F02C25" w:rsidP="00F02C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>residente a _____________________</w:t>
      </w:r>
      <w:r>
        <w:rPr>
          <w:rFonts w:ascii="Arial" w:hAnsi="Arial" w:cs="Arial"/>
          <w:sz w:val="20"/>
          <w:szCs w:val="20"/>
        </w:rPr>
        <w:t>_______</w:t>
      </w:r>
      <w:r w:rsidRPr="001720C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1720C8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via ____</w:t>
      </w:r>
      <w:r w:rsidRPr="001720C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1720C8">
        <w:rPr>
          <w:rFonts w:ascii="Arial" w:hAnsi="Arial" w:cs="Arial"/>
          <w:sz w:val="20"/>
          <w:szCs w:val="20"/>
        </w:rPr>
        <w:t xml:space="preserve"> n° civico ______________</w:t>
      </w:r>
      <w:r>
        <w:rPr>
          <w:rFonts w:ascii="Arial" w:hAnsi="Arial" w:cs="Arial"/>
          <w:sz w:val="20"/>
          <w:szCs w:val="20"/>
        </w:rPr>
        <w:t>_</w:t>
      </w:r>
      <w:r w:rsidRPr="001720C8">
        <w:rPr>
          <w:rFonts w:ascii="Arial" w:hAnsi="Arial" w:cs="Arial"/>
          <w:sz w:val="20"/>
          <w:szCs w:val="20"/>
        </w:rPr>
        <w:t>___</w:t>
      </w:r>
    </w:p>
    <w:p w14:paraId="3B0396A8" w14:textId="77777777" w:rsidR="00F02C25" w:rsidRPr="001720C8" w:rsidRDefault="00F02C25" w:rsidP="00F02C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>in qualità di 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1720C8">
        <w:rPr>
          <w:rFonts w:ascii="Arial" w:hAnsi="Arial" w:cs="Arial"/>
          <w:sz w:val="20"/>
          <w:szCs w:val="20"/>
        </w:rPr>
        <w:t>___</w:t>
      </w:r>
    </w:p>
    <w:p w14:paraId="13B778A9" w14:textId="77777777" w:rsidR="00F02C25" w:rsidRPr="001720C8" w:rsidRDefault="00F02C25" w:rsidP="00F02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>della società 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1720C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Pr="00172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720C8">
        <w:rPr>
          <w:rFonts w:ascii="Arial" w:hAnsi="Arial" w:cs="Arial"/>
          <w:sz w:val="20"/>
          <w:szCs w:val="20"/>
        </w:rPr>
        <w:t>partita IVA/Codice Fiscale 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1720C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1720C8">
        <w:rPr>
          <w:rFonts w:ascii="Arial" w:hAnsi="Arial" w:cs="Arial"/>
          <w:sz w:val="20"/>
          <w:szCs w:val="20"/>
        </w:rPr>
        <w:t xml:space="preserve">telefono __________________ </w:t>
      </w:r>
      <w:r>
        <w:rPr>
          <w:rFonts w:ascii="Arial" w:hAnsi="Arial" w:cs="Arial"/>
          <w:sz w:val="20"/>
          <w:szCs w:val="20"/>
        </w:rPr>
        <w:br/>
      </w:r>
      <w:r w:rsidRPr="001720C8">
        <w:rPr>
          <w:rFonts w:ascii="Arial" w:hAnsi="Arial" w:cs="Arial"/>
          <w:sz w:val="20"/>
          <w:szCs w:val="20"/>
        </w:rPr>
        <w:t>indirizzo e-mail 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Pr="001720C8">
        <w:rPr>
          <w:rFonts w:ascii="Arial" w:hAnsi="Arial" w:cs="Arial"/>
          <w:sz w:val="20"/>
          <w:szCs w:val="20"/>
        </w:rPr>
        <w:t>_</w:t>
      </w:r>
    </w:p>
    <w:p w14:paraId="009CA5C5" w14:textId="77777777" w:rsidR="00F02C25" w:rsidRPr="001720C8" w:rsidRDefault="00F02C25" w:rsidP="00F02C2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720C8"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49016CA" w14:textId="77777777" w:rsidR="00F02C25" w:rsidRPr="001720C8" w:rsidRDefault="00F02C25" w:rsidP="00F02C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20C8">
        <w:rPr>
          <w:rFonts w:ascii="Arial" w:hAnsi="Arial" w:cs="Arial"/>
          <w:b/>
          <w:sz w:val="20"/>
          <w:szCs w:val="20"/>
        </w:rPr>
        <w:t>DICHIARA</w:t>
      </w:r>
    </w:p>
    <w:p w14:paraId="76C6FAE7" w14:textId="77777777" w:rsidR="00F02C25" w:rsidRPr="001720C8" w:rsidRDefault="00F02C25" w:rsidP="00F02C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946C1C" w14:textId="20024529" w:rsidR="00F02C25" w:rsidRPr="001720C8" w:rsidRDefault="00C0471B" w:rsidP="00F02C2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720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CFB7A53" wp14:editId="66F3549F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209550" cy="118110"/>
                <wp:effectExtent l="10160" t="8255" r="889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C54E" w14:textId="48C944C9" w:rsidR="00F02C25" w:rsidRDefault="00C0471B" w:rsidP="00F02C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043C2" wp14:editId="4070F73A">
                                  <wp:extent cx="104775" cy="10477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B7A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pt;margin-top:3.15pt;width:16.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" strokeweight=".5pt">
                <v:textbox inset="7.45pt,3.85pt,7.45pt,3.85pt">
                  <w:txbxContent>
                    <w:p w14:paraId="7888C54E" w14:textId="48C944C9" w:rsidR="00F02C25" w:rsidRDefault="00C0471B" w:rsidP="00F02C25">
                      <w:r>
                        <w:rPr>
                          <w:noProof/>
                        </w:rPr>
                        <w:drawing>
                          <wp:inline distT="0" distB="0" distL="0" distR="0" wp14:anchorId="05A043C2" wp14:editId="4070F73A">
                            <wp:extent cx="104775" cy="10477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2C25" w:rsidRPr="001720C8">
        <w:rPr>
          <w:rFonts w:ascii="Arial" w:hAnsi="Arial" w:cs="Arial"/>
          <w:sz w:val="20"/>
          <w:szCs w:val="20"/>
        </w:rPr>
        <w:t xml:space="preserve">ai sensi dell’art. 85, comma 3 del D. Lgs. 159/2011 di avere i seguenti </w:t>
      </w:r>
      <w:r w:rsidR="00F02C25" w:rsidRPr="001720C8">
        <w:rPr>
          <w:rFonts w:ascii="Arial" w:hAnsi="Arial" w:cs="Arial"/>
          <w:b/>
          <w:bCs/>
          <w:sz w:val="20"/>
          <w:szCs w:val="20"/>
        </w:rPr>
        <w:t>familiari conviventi di maggiore età:</w:t>
      </w:r>
    </w:p>
    <w:tbl>
      <w:tblPr>
        <w:tblW w:w="106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91"/>
        <w:gridCol w:w="1701"/>
        <w:gridCol w:w="1417"/>
        <w:gridCol w:w="2694"/>
        <w:gridCol w:w="2449"/>
      </w:tblGrid>
      <w:tr w:rsidR="00F02C25" w:rsidRPr="001720C8" w14:paraId="6EE32476" w14:textId="77777777" w:rsidTr="00B41856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5DE4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0C8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C700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0C8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164D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0C8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76DF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0C8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F5E4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0C8">
              <w:rPr>
                <w:rFonts w:ascii="Arial" w:hAnsi="Arial" w:cs="Arial"/>
                <w:b/>
                <w:sz w:val="20"/>
                <w:szCs w:val="20"/>
              </w:rPr>
              <w:t>INDIRIZZO RESIDENZA</w:t>
            </w:r>
            <w:r w:rsidRPr="001720C8">
              <w:rPr>
                <w:rFonts w:ascii="Arial" w:hAnsi="Arial" w:cs="Arial"/>
                <w:b/>
                <w:sz w:val="20"/>
                <w:szCs w:val="20"/>
              </w:rPr>
              <w:br/>
              <w:t>solo per il coniuge non convivente</w:t>
            </w:r>
          </w:p>
        </w:tc>
      </w:tr>
      <w:tr w:rsidR="00F02C25" w:rsidRPr="001720C8" w14:paraId="04604BBD" w14:textId="77777777" w:rsidTr="00B4185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ADA5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44047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9325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EADA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8310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DCCC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25" w:rsidRPr="001720C8" w14:paraId="7451A943" w14:textId="77777777" w:rsidTr="00B41856">
        <w:trPr>
          <w:cantSplit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4C07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F957E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BA71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7FAD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0F26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1605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25" w:rsidRPr="001720C8" w14:paraId="04DC2D44" w14:textId="77777777" w:rsidTr="00B41856">
        <w:trPr>
          <w:cantSplit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5B4F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6DC2A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F17A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B454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E0A5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E39A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25" w:rsidRPr="001720C8" w14:paraId="604EA7CF" w14:textId="77777777" w:rsidTr="00B41856">
        <w:trPr>
          <w:cantSplit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14487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EA9B4" w14:textId="77777777" w:rsidR="00F02C25" w:rsidRPr="001720C8" w:rsidRDefault="00F02C25" w:rsidP="00B4185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319A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9C97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16CF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E7C2" w14:textId="77777777" w:rsidR="00F02C25" w:rsidRPr="001720C8" w:rsidRDefault="00F02C25" w:rsidP="00B41856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8A217" w14:textId="77777777" w:rsidR="00F02C25" w:rsidRPr="001720C8" w:rsidRDefault="00F02C25" w:rsidP="00F02C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BF29CA" w14:textId="77777777" w:rsidR="00F02C25" w:rsidRPr="001720C8" w:rsidRDefault="00F02C25" w:rsidP="00F02C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  <w:u w:val="single"/>
        </w:rPr>
        <w:t>o, alternativamente</w:t>
      </w:r>
    </w:p>
    <w:p w14:paraId="68B317A0" w14:textId="5AF5B1E5" w:rsidR="00F02C25" w:rsidRPr="001720C8" w:rsidRDefault="00C0471B" w:rsidP="00F02C2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690B552" wp14:editId="2E004221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209550" cy="118110"/>
                <wp:effectExtent l="6350" t="5080" r="1270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105FD" w14:textId="7E6630ED" w:rsidR="00F02C25" w:rsidRDefault="00C0471B" w:rsidP="00F02C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42E2F" wp14:editId="2F1CC960">
                                  <wp:extent cx="104775" cy="10477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B552" id="Text Box 5" o:spid="_x0000_s1027" type="#_x0000_t202" style="position:absolute;left:0;text-align:left;margin-left:.8pt;margin-top:.95pt;width:16.5pt;height:9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" strokeweight=".5pt">
                <v:textbox inset="7.45pt,3.85pt,7.45pt,3.85pt">
                  <w:txbxContent>
                    <w:p w14:paraId="344105FD" w14:textId="7E6630ED" w:rsidR="00F02C25" w:rsidRDefault="00C0471B" w:rsidP="00F02C25">
                      <w:r>
                        <w:rPr>
                          <w:noProof/>
                        </w:rPr>
                        <w:drawing>
                          <wp:inline distT="0" distB="0" distL="0" distR="0" wp14:anchorId="70542E2F" wp14:editId="2F1CC960">
                            <wp:extent cx="104775" cy="10477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2C25" w:rsidRPr="001720C8">
        <w:rPr>
          <w:rFonts w:ascii="Arial" w:hAnsi="Arial" w:cs="Arial"/>
          <w:sz w:val="20"/>
          <w:szCs w:val="20"/>
        </w:rPr>
        <w:t>di non avere familiari conviventi di maggiore età.</w:t>
      </w:r>
    </w:p>
    <w:p w14:paraId="399E4EE2" w14:textId="77777777" w:rsidR="00F02C25" w:rsidRDefault="00F02C25" w:rsidP="00F02C25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451450" w14:textId="77777777" w:rsidR="00F02C25" w:rsidRPr="00A00390" w:rsidRDefault="00F02C25" w:rsidP="00F02C25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00390">
        <w:rPr>
          <w:rFonts w:ascii="Arial" w:hAnsi="Arial" w:cs="Arial"/>
          <w:bCs/>
          <w:sz w:val="20"/>
          <w:szCs w:val="20"/>
        </w:rPr>
        <w:t xml:space="preserve">_____________________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A00390">
        <w:rPr>
          <w:rFonts w:ascii="Arial" w:hAnsi="Arial" w:cs="Arial"/>
          <w:bCs/>
          <w:sz w:val="20"/>
          <w:szCs w:val="20"/>
        </w:rPr>
        <w:t xml:space="preserve"> ______________________________________________</w:t>
      </w:r>
    </w:p>
    <w:p w14:paraId="3A28FD3B" w14:textId="77777777" w:rsidR="00F02C25" w:rsidRDefault="00F02C25" w:rsidP="00F02C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dichiarante (*)         </w:t>
      </w:r>
    </w:p>
    <w:p w14:paraId="518794CD" w14:textId="77777777" w:rsidR="00F02C25" w:rsidRPr="001720C8" w:rsidRDefault="00F02C25" w:rsidP="00F02C2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720C8">
        <w:rPr>
          <w:rFonts w:ascii="Arial" w:hAnsi="Arial" w:cs="Arial"/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14:paraId="59646A8B" w14:textId="77777777" w:rsidR="00F02C25" w:rsidRPr="001720C8" w:rsidRDefault="00F02C25" w:rsidP="00F02C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952">
        <w:rPr>
          <w:rFonts w:ascii="Arial" w:hAnsi="Arial" w:cs="Arial"/>
          <w:b/>
          <w:sz w:val="20"/>
          <w:szCs w:val="20"/>
        </w:rPr>
        <w:t xml:space="preserve">La dichiarazione sostitutiva va redatta da tutti i soggetti di cui all’art. 85 del </w:t>
      </w:r>
      <w:proofErr w:type="spellStart"/>
      <w:r w:rsidRPr="00593952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593952">
        <w:rPr>
          <w:rFonts w:ascii="Arial" w:hAnsi="Arial" w:cs="Arial"/>
          <w:b/>
          <w:sz w:val="20"/>
          <w:szCs w:val="20"/>
        </w:rPr>
        <w:t xml:space="preserve"> 159/2011.</w:t>
      </w:r>
      <w:r w:rsidRPr="001720C8">
        <w:rPr>
          <w:rFonts w:ascii="Arial" w:hAnsi="Arial" w:cs="Arial"/>
          <w:b/>
          <w:sz w:val="20"/>
          <w:szCs w:val="20"/>
        </w:rPr>
        <w:t xml:space="preserve"> </w:t>
      </w:r>
    </w:p>
    <w:p w14:paraId="7C5829D0" w14:textId="77777777" w:rsidR="00F02C25" w:rsidRDefault="00F02C25" w:rsidP="00F02C25">
      <w:pPr>
        <w:spacing w:before="200"/>
        <w:ind w:right="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20C8">
        <w:rPr>
          <w:rFonts w:ascii="Arial" w:hAnsi="Arial" w:cs="Arial"/>
          <w:b/>
          <w:sz w:val="20"/>
          <w:szCs w:val="20"/>
          <w:u w:val="single"/>
        </w:rPr>
        <w:t>(</w:t>
      </w:r>
      <w:r w:rsidRPr="00D33875">
        <w:rPr>
          <w:rFonts w:ascii="Arial" w:hAnsi="Arial" w:cs="Arial"/>
          <w:b/>
          <w:sz w:val="20"/>
          <w:szCs w:val="20"/>
        </w:rPr>
        <w:t>Allegare copia fotostatica di valido documento di identità del sottoscrittore, ai sensi dell’art. 38. comma 3, del D.P.R. 28/12/2000 n. 445)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3875">
        <w:rPr>
          <w:rFonts w:ascii="Arial" w:hAnsi="Arial" w:cs="Arial"/>
          <w:b/>
          <w:sz w:val="20"/>
          <w:szCs w:val="20"/>
        </w:rPr>
        <w:t>comma 3, del D.P.R. 28/12/2000 n. 445</w:t>
      </w:r>
      <w:r w:rsidRPr="001720C8">
        <w:rPr>
          <w:rFonts w:ascii="Arial" w:hAnsi="Arial" w:cs="Arial"/>
          <w:b/>
          <w:sz w:val="20"/>
          <w:szCs w:val="20"/>
          <w:u w:val="single"/>
        </w:rPr>
        <w:t>)</w:t>
      </w:r>
    </w:p>
    <w:p w14:paraId="4EB1AC0D" w14:textId="1B6ACA44" w:rsidR="00F02C25" w:rsidRPr="001720C8" w:rsidRDefault="00F02C25" w:rsidP="008C2630">
      <w:pPr>
        <w:autoSpaceDN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</w:p>
    <w:sectPr w:rsidR="00F02C25" w:rsidRPr="001720C8" w:rsidSect="001720C8">
      <w:pgSz w:w="11906" w:h="16838"/>
      <w:pgMar w:top="993" w:right="1134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8"/>
    <w:rsid w:val="00123CE9"/>
    <w:rsid w:val="001720C8"/>
    <w:rsid w:val="001C48BC"/>
    <w:rsid w:val="00222629"/>
    <w:rsid w:val="002411EE"/>
    <w:rsid w:val="004F12E0"/>
    <w:rsid w:val="0069610E"/>
    <w:rsid w:val="007E4E13"/>
    <w:rsid w:val="008C2630"/>
    <w:rsid w:val="009F25C6"/>
    <w:rsid w:val="00A46F5C"/>
    <w:rsid w:val="00A5798B"/>
    <w:rsid w:val="00B41856"/>
    <w:rsid w:val="00B95707"/>
    <w:rsid w:val="00C0471B"/>
    <w:rsid w:val="00C41AAA"/>
    <w:rsid w:val="00C73DE9"/>
    <w:rsid w:val="00D33875"/>
    <w:rsid w:val="00F02C25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76B68"/>
  <w15:chartTrackingRefBased/>
  <w15:docId w15:val="{85BA2937-68DA-4EC0-88BF-F4481EE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TestonotaapidipaginaCarattere">
    <w:name w:val="Testo nota a piè di pagina Carattere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styleId="Titolo">
    <w:name w:val="Title"/>
    <w:basedOn w:val="Normale"/>
    <w:next w:val="Sottotitolo"/>
    <w:qFormat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F02C25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09E3D-5F50-48A5-AEDD-1DF85609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C441A-6BE6-4A5B-8E01-F5246BE31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178DC-AB1A-4407-8502-B2C8353FC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Pezzini Marco</dc:creator>
  <cp:keywords/>
  <cp:lastModifiedBy>filippo condino</cp:lastModifiedBy>
  <cp:revision>2</cp:revision>
  <cp:lastPrinted>2018-02-22T11:32:00Z</cp:lastPrinted>
  <dcterms:created xsi:type="dcterms:W3CDTF">2022-02-15T11:08:00Z</dcterms:created>
  <dcterms:modified xsi:type="dcterms:W3CDTF">2022-02-15T11:08:00Z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